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A5" w:rsidRDefault="00EC02E3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海南热带海洋学院</w:t>
      </w:r>
    </w:p>
    <w:tbl>
      <w:tblPr>
        <w:tblpPr w:leftFromText="180" w:rightFromText="180" w:vertAnchor="page" w:horzAnchor="page" w:tblpXSpec="center" w:tblpY="2928"/>
        <w:tblOverlap w:val="never"/>
        <w:tblW w:w="5228" w:type="pct"/>
        <w:jc w:val="center"/>
        <w:tblLayout w:type="fixed"/>
        <w:tblLook w:val="04A0"/>
      </w:tblPr>
      <w:tblGrid>
        <w:gridCol w:w="1619"/>
        <w:gridCol w:w="1559"/>
        <w:gridCol w:w="631"/>
        <w:gridCol w:w="1274"/>
        <w:gridCol w:w="1991"/>
        <w:gridCol w:w="1837"/>
      </w:tblGrid>
      <w:tr w:rsidR="00E815A5">
        <w:trPr>
          <w:trHeight w:val="567"/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815A5">
        <w:trPr>
          <w:trHeight w:val="567"/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专业班级</w:t>
            </w:r>
          </w:p>
        </w:tc>
        <w:tc>
          <w:tcPr>
            <w:tcW w:w="1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学号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815A5">
        <w:trPr>
          <w:trHeight w:val="567"/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政治面貌</w:t>
            </w:r>
          </w:p>
        </w:tc>
        <w:tc>
          <w:tcPr>
            <w:tcW w:w="1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现任职务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815A5">
        <w:trPr>
          <w:trHeight w:val="567"/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手机号码</w:t>
            </w:r>
          </w:p>
        </w:tc>
        <w:tc>
          <w:tcPr>
            <w:tcW w:w="1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微信号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815A5">
        <w:trPr>
          <w:trHeight w:val="567"/>
          <w:jc w:val="center"/>
        </w:trPr>
        <w:tc>
          <w:tcPr>
            <w:tcW w:w="1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上学期有无不及格科目</w:t>
            </w:r>
          </w:p>
        </w:tc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sym w:font="Wingdings 2" w:char="00A3"/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是否贫困生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是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否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sym w:font="Wingdings 2" w:char="00A3"/>
            </w:r>
          </w:p>
        </w:tc>
      </w:tr>
      <w:tr w:rsidR="00E815A5">
        <w:trPr>
          <w:trHeight w:val="2173"/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自我综合评定及申请理由</w:t>
            </w:r>
          </w:p>
        </w:tc>
        <w:tc>
          <w:tcPr>
            <w:tcW w:w="40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815A5">
        <w:trPr>
          <w:trHeight w:val="1363"/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个人意见建议</w:t>
            </w:r>
          </w:p>
        </w:tc>
        <w:tc>
          <w:tcPr>
            <w:tcW w:w="40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815A5">
        <w:trPr>
          <w:trHeight w:val="993"/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无课时间</w:t>
            </w:r>
          </w:p>
        </w:tc>
        <w:tc>
          <w:tcPr>
            <w:tcW w:w="40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（下面另附课程表）</w:t>
            </w:r>
            <w:bookmarkStart w:id="0" w:name="_GoBack"/>
            <w:bookmarkEnd w:id="0"/>
          </w:p>
        </w:tc>
      </w:tr>
      <w:tr w:rsidR="00E815A5">
        <w:trPr>
          <w:trHeight w:val="2432"/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面试考核意见</w:t>
            </w:r>
          </w:p>
          <w:p w:rsidR="00E815A5" w:rsidRDefault="00E815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40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815A5">
        <w:trPr>
          <w:trHeight w:val="636"/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C02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注</w:t>
            </w:r>
          </w:p>
        </w:tc>
        <w:tc>
          <w:tcPr>
            <w:tcW w:w="40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5A5" w:rsidRDefault="00E815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815A5" w:rsidRDefault="00EC02E3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大学生一站式服务大厅学生助理申请表</w:t>
      </w:r>
    </w:p>
    <w:p w:rsidR="00E815A5" w:rsidRDefault="00EC02E3">
      <w:pPr>
        <w:jc w:val="right"/>
        <w:rPr>
          <w:rFonts w:ascii="方正小标宋简体" w:eastAsia="方正小标宋简体" w:hAnsi="方正小标宋简体" w:cs="方正小标宋简体"/>
          <w:sz w:val="22"/>
          <w:szCs w:val="28"/>
        </w:rPr>
        <w:sectPr w:rsidR="00E815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小标宋简体" w:eastAsia="方正小标宋简体" w:hAnsi="方正小标宋简体" w:cs="方正小标宋简体" w:hint="eastAsia"/>
          <w:sz w:val="22"/>
          <w:szCs w:val="28"/>
        </w:rPr>
        <w:t>大学生一站式服务大厅制</w:t>
      </w:r>
    </w:p>
    <w:p w:rsidR="00E815A5" w:rsidRDefault="00EC02E3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lastRenderedPageBreak/>
        <w:t>课程表（请将空闲时间圈出）</w:t>
      </w:r>
    </w:p>
    <w:p w:rsidR="00E815A5" w:rsidRDefault="00E815A5">
      <w:pPr>
        <w:rPr>
          <w:rFonts w:ascii="方正小标宋简体" w:eastAsia="方正小标宋简体" w:hAnsi="方正小标宋简体" w:cs="方正小标宋简体"/>
          <w:sz w:val="30"/>
          <w:szCs w:val="30"/>
        </w:rPr>
      </w:pPr>
    </w:p>
    <w:sectPr w:rsidR="00E815A5" w:rsidSect="00E8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2E3" w:rsidRDefault="00EC02E3" w:rsidP="00DC19C6">
      <w:r>
        <w:separator/>
      </w:r>
    </w:p>
  </w:endnote>
  <w:endnote w:type="continuationSeparator" w:id="1">
    <w:p w:rsidR="00EC02E3" w:rsidRDefault="00EC02E3" w:rsidP="00DC1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2E3" w:rsidRDefault="00EC02E3" w:rsidP="00DC19C6">
      <w:r>
        <w:separator/>
      </w:r>
    </w:p>
  </w:footnote>
  <w:footnote w:type="continuationSeparator" w:id="1">
    <w:p w:rsidR="00EC02E3" w:rsidRDefault="00EC02E3" w:rsidP="00DC1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64E6D96"/>
    <w:rsid w:val="00DC19C6"/>
    <w:rsid w:val="00E815A5"/>
    <w:rsid w:val="00EC02E3"/>
    <w:rsid w:val="064E6D96"/>
    <w:rsid w:val="0E826EC8"/>
    <w:rsid w:val="375C1FCD"/>
    <w:rsid w:val="4544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5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1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19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C1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19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Scarlett </dc:creator>
  <cp:lastModifiedBy>HUAWEI</cp:lastModifiedBy>
  <cp:revision>2</cp:revision>
  <dcterms:created xsi:type="dcterms:W3CDTF">2023-10-18T03:06:00Z</dcterms:created>
  <dcterms:modified xsi:type="dcterms:W3CDTF">2023-10-18T03:06:00Z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2587B0561DD54CC69224086EC391D37E</vt:lpwstr>
  </property>
</Properties>
</file>